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Y70139)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705,740,003.70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